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7" w:rsidRDefault="00F16F67" w:rsidP="00F16F67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F16F67" w:rsidRDefault="00F16F67" w:rsidP="00F16F67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F16F67" w:rsidRDefault="00F16F67" w:rsidP="00F16F67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F16F67" w:rsidRPr="00AC439E" w:rsidRDefault="00F16F67" w:rsidP="00F16F6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F16F67" w:rsidRDefault="00F16F67" w:rsidP="00F16F6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F16F67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53E0D">
              <w:rPr>
                <w:rFonts w:ascii="Times New Roman" w:hAnsi="Times New Roman"/>
                <w:sz w:val="18"/>
                <w:szCs w:val="18"/>
              </w:rPr>
              <w:t>Поряд-ковий</w:t>
            </w:r>
            <w:proofErr w:type="spellEnd"/>
            <w:r w:rsidRPr="00B53E0D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Прізвище, власне ім’я, по батькові</w:t>
            </w:r>
            <w:r w:rsidRPr="00B53E0D">
              <w:rPr>
                <w:rFonts w:ascii="Times New Roman" w:hAnsi="Times New Roman"/>
                <w:sz w:val="18"/>
                <w:szCs w:val="18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Стать (чоловіча/ жіноча)</w:t>
            </w:r>
          </w:p>
        </w:tc>
        <w:tc>
          <w:tcPr>
            <w:tcW w:w="2410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Дата народження</w:t>
            </w:r>
            <w:r w:rsidRPr="00B53E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53E0D">
              <w:rPr>
                <w:rFonts w:ascii="Times New Roman" w:hAnsi="Times New Roman"/>
                <w:sz w:val="18"/>
                <w:szCs w:val="18"/>
              </w:rPr>
              <w:t>(день, місяць, рік)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 xml:space="preserve">Контактний номер </w:t>
            </w:r>
            <w:proofErr w:type="spellStart"/>
            <w:r w:rsidRPr="00B53E0D">
              <w:rPr>
                <w:rFonts w:ascii="Times New Roman" w:hAnsi="Times New Roman"/>
                <w:sz w:val="18"/>
                <w:szCs w:val="18"/>
              </w:rPr>
              <w:t>телефона</w:t>
            </w:r>
            <w:proofErr w:type="spellEnd"/>
            <w:r w:rsidRPr="00B53E0D">
              <w:rPr>
                <w:rFonts w:ascii="Times New Roman" w:hAnsi="Times New Roman"/>
                <w:sz w:val="18"/>
                <w:szCs w:val="18"/>
              </w:rPr>
              <w:t xml:space="preserve"> внутрішньо переміщеної особи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F67" w:rsidRPr="00B53E0D" w:rsidRDefault="00F16F67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E0D">
              <w:rPr>
                <w:rFonts w:ascii="Times New Roman" w:hAnsi="Times New Roman"/>
                <w:sz w:val="18"/>
                <w:szCs w:val="18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B53E0D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3E0D" w:rsidRPr="00A049D3" w:rsidTr="00F16F67">
        <w:trPr>
          <w:trHeight w:val="853"/>
          <w:jc w:val="center"/>
        </w:trPr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3E0D" w:rsidRPr="00A049D3" w:rsidRDefault="00B53E0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16F67" w:rsidRDefault="00F16F67" w:rsidP="00F1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2"/>
        <w:gridCol w:w="5601"/>
        <w:gridCol w:w="3896"/>
        <w:gridCol w:w="2951"/>
      </w:tblGrid>
      <w:tr w:rsidR="00F16F67" w:rsidTr="00577677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F67" w:rsidRDefault="00F16F67" w:rsidP="00577677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F16F67" w:rsidRDefault="00F16F67" w:rsidP="00577677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F16F67" w:rsidRPr="00A049D3" w:rsidRDefault="00F16F67" w:rsidP="00F16F67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F16F67" w:rsidRDefault="00F16F67" w:rsidP="00F16F67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0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0"/>
    <w:p w:rsidR="00F16F67" w:rsidRDefault="00F16F67" w:rsidP="00F1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5FD5" w:rsidRDefault="00EA5FD5"/>
    <w:sectPr w:rsidR="00EA5FD5" w:rsidSect="00B53E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6F67"/>
    <w:rsid w:val="002404C7"/>
    <w:rsid w:val="006A2D8B"/>
    <w:rsid w:val="007658D5"/>
    <w:rsid w:val="00B53E0D"/>
    <w:rsid w:val="00E06B2D"/>
    <w:rsid w:val="00EA5FD5"/>
    <w:rsid w:val="00F1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F6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16F6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16F67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6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16F6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16F6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16F6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5287-ED01-4CF7-9A09-39F2102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Company>Home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2024-01-01T10:57:00Z</dcterms:created>
  <dcterms:modified xsi:type="dcterms:W3CDTF">2024-01-02T11:36:00Z</dcterms:modified>
</cp:coreProperties>
</file>